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День открытых дверей для предпринимателей!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</w:t>
      </w:r>
    </w:p>
    <w:p>
      <w:pPr>
        <w:pStyle w:val="BodyText"/>
      </w:pPr>
      <w:r>
        <w:t xml:space="preserve">что 08 июня 2023 года по адресу Ореховый бульвар, дом 26, корпус 2, Москва, Россия, 115682</w:t>
      </w:r>
    </w:p>
    <w:p>
      <w:pPr>
        <w:pStyle w:val="BodyText"/>
      </w:pPr>
      <w:r>
        <w:t xml:space="preserve">с 12 часов до 16.00 часов будет проводиться «День открытых дверей для предпринимателей».</w:t>
      </w:r>
    </w:p>
    <w:p>
      <w:pPr>
        <w:pStyle w:val="BodyText"/>
      </w:pPr>
      <w:r>
        <w:t xml:space="preserve">Для оказания практической помощи и консультирования,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потребителей,соблюдения обязательных требований.</w:t>
      </w:r>
    </w:p>
    <w:p>
      <w:pPr>
        <w:pStyle w:val="BodyText"/>
      </w:pPr>
      <w:r>
        <w:t xml:space="preserve">Информация будет доведена до предпринимателей о результатах контрольно-надзорной деятельности в новых условиях, а также о проведении профилактических визитов.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http://zyablikovo.mos.ru/the-consumer-market-and-services/detail/11636806.html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636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636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2025-02-16T09:39:53Z</dcterms:created>
  <dcterms:modified xsi:type="dcterms:W3CDTF">2025-02-16T09:39:53Z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