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беседа-с-водителями-ао-рн-москва."/>
    <w:p>
      <w:pPr>
        <w:pStyle w:val="Heading3"/>
      </w:pPr>
      <w:r>
        <w:t xml:space="preserve">Беседа с водителями АО «РН-Москва».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а также повышения безопасности дорожного движения, в том числе в период проведения профилактического мероприятия «Здравствуй, лето!», которое проходит в период с 20 мая 2025 года по 27 мая 2025 года на территории города Москвы, инспекторы пропаганды Отдела ГИБДД УВД по ЮАО ГУ МВД России по г. Москве, провели профилактические беседы о необходимости строгого соблюдения Правил дорожного движения Российской Федерации с водителями транспортных предприятий АО «РН-Москва» и ГУП «Мосгортранс».</w:t>
      </w:r>
    </w:p>
    <w:p>
      <w:pPr>
        <w:pStyle w:val="BodyText"/>
      </w:pPr>
      <w:r>
        <w:t xml:space="preserve">В рамках проведенной встречи основной темой стали правилам безопасного вождения в период летних школьных каникул. В это время водителям следует быть предельно внимательными на дороге, необходимо соблюдать правила безопасного маневрирования, держать безопасную дистанцию, избегать резких торможений, а также выбирать скоростной режим с учетом погодных условий. Кроме этого, сотрудники Госавтоинспекции разобрали на примерах основные нарушения, которые приводят к ДТП и разъяснили меры административной и уголовной ответственности за нарушения ПДД.</w:t>
      </w:r>
    </w:p>
    <w:p>
      <w:pPr>
        <w:pStyle w:val="BodyText"/>
      </w:pPr>
      <w:r>
        <w:t xml:space="preserve">Полицейские также проинформировали водителей о состоянии аварийности на обслуживаемой территории. Водителям напомнили о повышенной ответственности, возложенной на них при осуществлении перевозок. Во время поездки они не должны забывать о безопасности и быть внимательными на дороге, проявлять бдительность и уважение к другим участникам дорожного движения.</w:t>
      </w:r>
    </w:p>
    <w:p>
      <w:pPr>
        <w:pStyle w:val="BodyText"/>
      </w:pPr>
      <w:r>
        <w:t xml:space="preserve">В завершении встречи сотрудники Госавтоинспекции обратились к водителям с убедительной просьбой быть внимательными и бдительными, особенно вблизи учебных учреждений, торговых центров, около парков отдыха, где в выходные дни увеличивается пассажиропоток, а также в местах, где возможно внезапное появление детей на проезжей части.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1-15-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151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16-56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1-15-1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http://zyablikovo.mos.ru/safety-and-security/security-and-law-and-order/detail/12988938.html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safety-and-security/security-and-law-and-order/detail/12988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safety-and-security/security-and-law-and-order/detail/12988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2025-06-29T01:44:40Z</dcterms:created>
  <dcterms:modified xsi:type="dcterms:W3CDTF">2025-06-29T01:44:40Z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